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F97B" w14:textId="0445DE83" w:rsidR="009E0040" w:rsidRPr="004D79B8" w:rsidRDefault="004D79B8" w:rsidP="009E0040">
      <w:pPr>
        <w:tabs>
          <w:tab w:val="left" w:pos="720"/>
        </w:tabs>
        <w:jc w:val="right"/>
        <w:rPr>
          <w:rFonts w:ascii="Arial" w:hAnsi="Arial" w:cs="Arial"/>
          <w:sz w:val="22"/>
          <w:szCs w:val="22"/>
        </w:rPr>
      </w:pPr>
      <w:bookmarkStart w:id="0" w:name="_Ref195013467"/>
      <w:bookmarkStart w:id="1" w:name="_Ref195013746"/>
      <w:bookmarkStart w:id="2" w:name="_Toc224639265"/>
      <w:r w:rsidRPr="004D79B8">
        <w:rPr>
          <w:rFonts w:ascii="Arial" w:hAnsi="Arial" w:cs="Arial"/>
          <w:sz w:val="22"/>
          <w:szCs w:val="22"/>
        </w:rPr>
        <w:t>2.pielikums</w:t>
      </w:r>
    </w:p>
    <w:p w14:paraId="43DC228C" w14:textId="77777777" w:rsidR="009E0040" w:rsidRPr="004D79B8" w:rsidRDefault="009E0040" w:rsidP="00DF4A6B">
      <w:pPr>
        <w:tabs>
          <w:tab w:val="left" w:pos="720"/>
        </w:tabs>
        <w:jc w:val="center"/>
        <w:rPr>
          <w:rFonts w:ascii="Arial" w:hAnsi="Arial" w:cs="Arial"/>
          <w:sz w:val="22"/>
          <w:szCs w:val="22"/>
        </w:rPr>
      </w:pPr>
    </w:p>
    <w:bookmarkEnd w:id="0"/>
    <w:bookmarkEnd w:id="1"/>
    <w:bookmarkEnd w:id="2"/>
    <w:p w14:paraId="49B834C0" w14:textId="71005DF2" w:rsidR="00DF4A6B" w:rsidRPr="008F523E" w:rsidRDefault="004D79B8" w:rsidP="00DF4A6B">
      <w:pPr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Piegādātāju izvēles</w:t>
      </w:r>
      <w:r w:rsidR="00DF4A6B" w:rsidRPr="008F523E">
        <w:rPr>
          <w:rFonts w:ascii="Arial" w:hAnsi="Arial" w:cs="Arial"/>
          <w:b/>
          <w:bCs/>
          <w:sz w:val="22"/>
          <w:szCs w:val="22"/>
        </w:rPr>
        <w:t xml:space="preserve"> procedūra</w:t>
      </w:r>
    </w:p>
    <w:p w14:paraId="19194E06" w14:textId="08CFCB81" w:rsidR="00DF4A6B" w:rsidRPr="00DF4A6B" w:rsidRDefault="00DF4A6B" w:rsidP="00DF4A6B">
      <w:pPr>
        <w:tabs>
          <w:tab w:val="left" w:pos="72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DF4A6B">
        <w:rPr>
          <w:rFonts w:ascii="Arial" w:hAnsi="Arial" w:cs="Arial"/>
          <w:b/>
          <w:bCs/>
          <w:sz w:val="22"/>
          <w:szCs w:val="22"/>
        </w:rPr>
        <w:t>„Korporatīvās atribūtikas piegāde”</w:t>
      </w:r>
    </w:p>
    <w:p w14:paraId="737DE41E" w14:textId="77777777" w:rsidR="009E0040" w:rsidRDefault="009E0040" w:rsidP="00DF4A6B">
      <w:pPr>
        <w:pStyle w:val="Header"/>
        <w:jc w:val="center"/>
        <w:rPr>
          <w:rFonts w:ascii="Arial" w:hAnsi="Arial" w:cs="Arial"/>
          <w:b/>
          <w:caps/>
          <w:sz w:val="22"/>
          <w:szCs w:val="22"/>
        </w:rPr>
      </w:pPr>
    </w:p>
    <w:p w14:paraId="3B25C3F7" w14:textId="0EDDF147" w:rsidR="00DF4A6B" w:rsidRPr="008F523E" w:rsidRDefault="00DF4A6B" w:rsidP="00DF4A6B">
      <w:pPr>
        <w:pStyle w:val="Header"/>
        <w:jc w:val="center"/>
        <w:rPr>
          <w:rFonts w:ascii="Arial" w:hAnsi="Arial" w:cs="Arial"/>
          <w:b/>
          <w:caps/>
          <w:sz w:val="22"/>
          <w:szCs w:val="22"/>
        </w:rPr>
      </w:pPr>
      <w:r w:rsidRPr="008F523E">
        <w:rPr>
          <w:rFonts w:ascii="Arial" w:hAnsi="Arial" w:cs="Arial"/>
          <w:b/>
          <w:caps/>
          <w:sz w:val="22"/>
          <w:szCs w:val="22"/>
        </w:rPr>
        <w:t>TEHNISKAIS PIEDĀVĀJUMS</w:t>
      </w:r>
    </w:p>
    <w:p w14:paraId="127A7E81" w14:textId="77777777" w:rsidR="00D643EC" w:rsidRDefault="00D643EC"/>
    <w:p w14:paraId="50FEBD9C" w14:textId="77777777" w:rsidR="00DF4A6B" w:rsidRPr="004D79B8" w:rsidRDefault="00DF4A6B">
      <w:pPr>
        <w:rPr>
          <w:bCs/>
        </w:rPr>
      </w:pPr>
    </w:p>
    <w:p w14:paraId="2D186195" w14:textId="77777777" w:rsidR="00DF4A6B" w:rsidRPr="004D79B8" w:rsidRDefault="00DF4A6B" w:rsidP="00DF4A6B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  <w:r w:rsidRPr="004D79B8">
        <w:rPr>
          <w:rFonts w:ascii="Arial" w:hAnsi="Arial" w:cs="Arial"/>
          <w:bCs/>
          <w:sz w:val="22"/>
          <w:szCs w:val="22"/>
        </w:rPr>
        <w:t>Pretendents_______________________________</w:t>
      </w:r>
    </w:p>
    <w:p w14:paraId="1B64588A" w14:textId="77777777" w:rsidR="00DF4A6B" w:rsidRPr="004D79B8" w:rsidRDefault="00DF4A6B" w:rsidP="00DF4A6B">
      <w:pPr>
        <w:pStyle w:val="Header"/>
        <w:rPr>
          <w:rFonts w:ascii="Arial" w:hAnsi="Arial" w:cs="Arial"/>
          <w:bCs/>
          <w:caps/>
          <w:sz w:val="22"/>
          <w:szCs w:val="22"/>
        </w:rPr>
      </w:pPr>
    </w:p>
    <w:p w14:paraId="05BFC52E" w14:textId="77777777" w:rsidR="00DF4A6B" w:rsidRDefault="00DF4A6B" w:rsidP="00DF4A6B">
      <w:pPr>
        <w:pStyle w:val="Header"/>
        <w:rPr>
          <w:rFonts w:ascii="Arial" w:hAnsi="Arial" w:cs="Arial"/>
          <w:b/>
          <w:cap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1668"/>
        <w:gridCol w:w="5954"/>
        <w:gridCol w:w="3118"/>
        <w:gridCol w:w="1134"/>
        <w:gridCol w:w="1479"/>
      </w:tblGrid>
      <w:tr w:rsidR="00DF4A6B" w14:paraId="4F551775" w14:textId="77777777" w:rsidTr="009E0040">
        <w:tc>
          <w:tcPr>
            <w:tcW w:w="595" w:type="dxa"/>
            <w:vAlign w:val="center"/>
          </w:tcPr>
          <w:p w14:paraId="4723AF72" w14:textId="77777777" w:rsidR="00DF4A6B" w:rsidRPr="008F523E" w:rsidRDefault="00DF4A6B" w:rsidP="00DF4A6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523E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  <w:p w14:paraId="6484B421" w14:textId="3F0E7DFC" w:rsidR="00DF4A6B" w:rsidRDefault="00DF4A6B" w:rsidP="00DF4A6B">
            <w:pPr>
              <w:pStyle w:val="Head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8F523E">
              <w:rPr>
                <w:rFonts w:ascii="Arial" w:hAnsi="Arial" w:cs="Arial"/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1668" w:type="dxa"/>
            <w:vAlign w:val="center"/>
          </w:tcPr>
          <w:p w14:paraId="51FF3C7D" w14:textId="2A03F0A9" w:rsidR="00DF4A6B" w:rsidRDefault="00DF4A6B" w:rsidP="00DF4A6B">
            <w:pPr>
              <w:pStyle w:val="Head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8F523E">
              <w:rPr>
                <w:rFonts w:ascii="Arial" w:hAnsi="Arial" w:cs="Arial"/>
                <w:b/>
                <w:bCs/>
                <w:sz w:val="22"/>
                <w:szCs w:val="22"/>
              </w:rPr>
              <w:t>Prece</w:t>
            </w:r>
          </w:p>
        </w:tc>
        <w:tc>
          <w:tcPr>
            <w:tcW w:w="5954" w:type="dxa"/>
            <w:vAlign w:val="center"/>
          </w:tcPr>
          <w:p w14:paraId="47C073D5" w14:textId="74343B23" w:rsidR="00DF4A6B" w:rsidRDefault="00DF4A6B" w:rsidP="00DF4A6B">
            <w:pPr>
              <w:pStyle w:val="Head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8F523E">
              <w:rPr>
                <w:rFonts w:ascii="Arial" w:hAnsi="Arial" w:cs="Arial"/>
                <w:b/>
                <w:bCs/>
                <w:sz w:val="22"/>
                <w:szCs w:val="22"/>
              </w:rPr>
              <w:t>Pretendenta piedāvātās preces apraksts</w:t>
            </w:r>
          </w:p>
        </w:tc>
        <w:tc>
          <w:tcPr>
            <w:tcW w:w="3118" w:type="dxa"/>
            <w:vAlign w:val="center"/>
          </w:tcPr>
          <w:p w14:paraId="3D2885D9" w14:textId="12CDB351" w:rsidR="00DF4A6B" w:rsidRDefault="00DF4A6B" w:rsidP="00DF4A6B">
            <w:pPr>
              <w:pStyle w:val="Head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8F523E">
              <w:rPr>
                <w:rFonts w:ascii="Arial" w:hAnsi="Arial" w:cs="Arial"/>
                <w:b/>
                <w:bCs/>
                <w:sz w:val="22"/>
                <w:szCs w:val="22"/>
              </w:rPr>
              <w:t>Piedāvātās preces attēls</w:t>
            </w:r>
          </w:p>
        </w:tc>
        <w:tc>
          <w:tcPr>
            <w:tcW w:w="1134" w:type="dxa"/>
            <w:vAlign w:val="center"/>
          </w:tcPr>
          <w:p w14:paraId="56A3BD02" w14:textId="7864D8CE" w:rsidR="00DF4A6B" w:rsidRDefault="00DF4A6B" w:rsidP="00DF4A6B">
            <w:pPr>
              <w:pStyle w:val="Head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8F523E">
              <w:rPr>
                <w:rFonts w:ascii="Arial" w:hAnsi="Arial" w:cs="Arial"/>
                <w:b/>
                <w:bCs/>
                <w:sz w:val="22"/>
                <w:szCs w:val="22"/>
              </w:rPr>
              <w:t>Mērv.</w:t>
            </w:r>
          </w:p>
        </w:tc>
        <w:tc>
          <w:tcPr>
            <w:tcW w:w="1479" w:type="dxa"/>
            <w:vAlign w:val="center"/>
          </w:tcPr>
          <w:p w14:paraId="6296D422" w14:textId="4FDE4162" w:rsidR="00DF4A6B" w:rsidRDefault="00DF4A6B" w:rsidP="00DF4A6B">
            <w:pPr>
              <w:pStyle w:val="Head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8F523E">
              <w:rPr>
                <w:rFonts w:ascii="Arial" w:hAnsi="Arial" w:cs="Arial"/>
                <w:b/>
                <w:bCs/>
                <w:sz w:val="22"/>
                <w:szCs w:val="22"/>
              </w:rPr>
              <w:t>Daudzums</w:t>
            </w:r>
          </w:p>
        </w:tc>
      </w:tr>
      <w:tr w:rsidR="00DF4A6B" w14:paraId="2B2602B3" w14:textId="77777777" w:rsidTr="009E0040">
        <w:tc>
          <w:tcPr>
            <w:tcW w:w="595" w:type="dxa"/>
          </w:tcPr>
          <w:p w14:paraId="5B8F27C1" w14:textId="73975644" w:rsidR="00DF4A6B" w:rsidRDefault="00DF4A6B" w:rsidP="00DF4A6B">
            <w:pPr>
              <w:pStyle w:val="Head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1.</w:t>
            </w:r>
          </w:p>
        </w:tc>
        <w:tc>
          <w:tcPr>
            <w:tcW w:w="1668" w:type="dxa"/>
          </w:tcPr>
          <w:p w14:paraId="1DF4EC4F" w14:textId="08D136DD" w:rsidR="00DF4A6B" w:rsidRDefault="00DF4A6B" w:rsidP="00DF4A6B">
            <w:pPr>
              <w:pStyle w:val="Head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8F523E">
              <w:rPr>
                <w:rFonts w:ascii="Arial" w:hAnsi="Arial" w:cs="Arial"/>
                <w:sz w:val="22"/>
                <w:szCs w:val="22"/>
              </w:rPr>
              <w:t>Piknika pleds</w:t>
            </w:r>
          </w:p>
        </w:tc>
        <w:tc>
          <w:tcPr>
            <w:tcW w:w="5954" w:type="dxa"/>
          </w:tcPr>
          <w:p w14:paraId="581A5A54" w14:textId="3691049E" w:rsidR="00DF4A6B" w:rsidRDefault="00DF4A6B" w:rsidP="00DF4A6B">
            <w:pPr>
              <w:pStyle w:val="Head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3118" w:type="dxa"/>
          </w:tcPr>
          <w:p w14:paraId="06083B3C" w14:textId="77777777" w:rsidR="00DF4A6B" w:rsidRDefault="00DF4A6B" w:rsidP="00DF4A6B">
            <w:pPr>
              <w:pStyle w:val="Head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D523CC" w14:textId="77777777" w:rsidR="00DF4A6B" w:rsidRDefault="00DF4A6B" w:rsidP="00DF4A6B">
            <w:pPr>
              <w:pStyle w:val="Head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  <w:tc>
          <w:tcPr>
            <w:tcW w:w="1479" w:type="dxa"/>
          </w:tcPr>
          <w:p w14:paraId="7FCB0905" w14:textId="77777777" w:rsidR="00DF4A6B" w:rsidRDefault="00DF4A6B" w:rsidP="00DF4A6B">
            <w:pPr>
              <w:pStyle w:val="Header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</w:tbl>
    <w:p w14:paraId="6D492228" w14:textId="77777777" w:rsidR="00DF4A6B" w:rsidRDefault="00DF4A6B" w:rsidP="00DF4A6B">
      <w:pPr>
        <w:pStyle w:val="Header"/>
        <w:rPr>
          <w:rFonts w:ascii="Arial" w:hAnsi="Arial" w:cs="Arial"/>
          <w:b/>
          <w:caps/>
          <w:sz w:val="22"/>
          <w:szCs w:val="22"/>
        </w:rPr>
      </w:pPr>
    </w:p>
    <w:p w14:paraId="6D8DF2F0" w14:textId="77777777" w:rsidR="00DF4A6B" w:rsidRPr="008F523E" w:rsidRDefault="00DF4A6B" w:rsidP="00DF4A6B">
      <w:pPr>
        <w:pStyle w:val="Header"/>
        <w:rPr>
          <w:rFonts w:ascii="Arial" w:hAnsi="Arial" w:cs="Arial"/>
          <w:b/>
          <w:caps/>
          <w:sz w:val="22"/>
          <w:szCs w:val="22"/>
        </w:rPr>
      </w:pPr>
    </w:p>
    <w:p w14:paraId="0AB70C1F" w14:textId="77777777" w:rsidR="00DF4A6B" w:rsidRPr="008F523E" w:rsidRDefault="00DF4A6B" w:rsidP="00DF4A6B">
      <w:pPr>
        <w:tabs>
          <w:tab w:val="left" w:pos="720"/>
        </w:tabs>
        <w:spacing w:before="240" w:after="240"/>
        <w:ind w:right="28"/>
        <w:jc w:val="both"/>
        <w:rPr>
          <w:rFonts w:ascii="Arial" w:hAnsi="Arial" w:cs="Arial"/>
          <w:sz w:val="22"/>
          <w:szCs w:val="22"/>
          <w:lang w:eastAsia="lv-LV"/>
        </w:rPr>
      </w:pPr>
      <w:r w:rsidRPr="008F523E">
        <w:rPr>
          <w:rFonts w:ascii="Arial" w:hAnsi="Arial" w:cs="Arial"/>
          <w:sz w:val="22"/>
          <w:szCs w:val="22"/>
          <w:lang w:eastAsia="lv-LV"/>
        </w:rPr>
        <w:t>Vārds, uzvārds: ____________________________</w:t>
      </w:r>
    </w:p>
    <w:p w14:paraId="2B58B124" w14:textId="77777777" w:rsidR="00DF4A6B" w:rsidRDefault="00DF4A6B" w:rsidP="00DF4A6B">
      <w:pPr>
        <w:tabs>
          <w:tab w:val="left" w:pos="720"/>
        </w:tabs>
        <w:spacing w:before="240" w:after="240"/>
        <w:ind w:right="28"/>
        <w:jc w:val="both"/>
      </w:pPr>
      <w:r w:rsidRPr="008F523E">
        <w:rPr>
          <w:rFonts w:ascii="Arial" w:hAnsi="Arial" w:cs="Arial"/>
          <w:sz w:val="22"/>
          <w:szCs w:val="22"/>
          <w:lang w:eastAsia="lv-LV"/>
        </w:rPr>
        <w:t>Amats: _____________________________</w:t>
      </w:r>
    </w:p>
    <w:p w14:paraId="040C4ECB" w14:textId="77777777" w:rsidR="00DF4A6B" w:rsidRDefault="00DF4A6B"/>
    <w:sectPr w:rsidR="00DF4A6B" w:rsidSect="00DF4A6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1869"/>
    <w:multiLevelType w:val="hybridMultilevel"/>
    <w:tmpl w:val="5F0496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97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6B"/>
    <w:rsid w:val="00067F45"/>
    <w:rsid w:val="00094335"/>
    <w:rsid w:val="001133F2"/>
    <w:rsid w:val="00151CDC"/>
    <w:rsid w:val="00177B9F"/>
    <w:rsid w:val="001D17CD"/>
    <w:rsid w:val="001F71E7"/>
    <w:rsid w:val="00231F22"/>
    <w:rsid w:val="00266295"/>
    <w:rsid w:val="002A6D4A"/>
    <w:rsid w:val="002F6A93"/>
    <w:rsid w:val="00312097"/>
    <w:rsid w:val="003B1FFF"/>
    <w:rsid w:val="003F3CF0"/>
    <w:rsid w:val="00427905"/>
    <w:rsid w:val="004D79B8"/>
    <w:rsid w:val="004E068D"/>
    <w:rsid w:val="005012C5"/>
    <w:rsid w:val="00581515"/>
    <w:rsid w:val="005B74D3"/>
    <w:rsid w:val="006204F3"/>
    <w:rsid w:val="00637869"/>
    <w:rsid w:val="00680AA9"/>
    <w:rsid w:val="00683EB9"/>
    <w:rsid w:val="00740D21"/>
    <w:rsid w:val="00752CE1"/>
    <w:rsid w:val="007D692D"/>
    <w:rsid w:val="0082003C"/>
    <w:rsid w:val="00847856"/>
    <w:rsid w:val="009630C3"/>
    <w:rsid w:val="009D5D96"/>
    <w:rsid w:val="009E0040"/>
    <w:rsid w:val="00A32672"/>
    <w:rsid w:val="00A3768B"/>
    <w:rsid w:val="00A50E31"/>
    <w:rsid w:val="00AB1B90"/>
    <w:rsid w:val="00AC005B"/>
    <w:rsid w:val="00B00FDC"/>
    <w:rsid w:val="00B050DE"/>
    <w:rsid w:val="00B82DAA"/>
    <w:rsid w:val="00CA6CB6"/>
    <w:rsid w:val="00CF6EE2"/>
    <w:rsid w:val="00D643EC"/>
    <w:rsid w:val="00D660E7"/>
    <w:rsid w:val="00DD0756"/>
    <w:rsid w:val="00DF2D90"/>
    <w:rsid w:val="00DF4A6B"/>
    <w:rsid w:val="00E50564"/>
    <w:rsid w:val="00E51886"/>
    <w:rsid w:val="00E5758A"/>
    <w:rsid w:val="00EA1541"/>
    <w:rsid w:val="00EB7FF2"/>
    <w:rsid w:val="00F0070A"/>
    <w:rsid w:val="00F201FD"/>
    <w:rsid w:val="00F5424E"/>
    <w:rsid w:val="00F76B6C"/>
    <w:rsid w:val="00FA7CBB"/>
    <w:rsid w:val="00FD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11C6"/>
  <w15:chartTrackingRefBased/>
  <w15:docId w15:val="{856E0EF6-A09E-4868-AD36-C4DC8778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A6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A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A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A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A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A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A6B"/>
    <w:rPr>
      <w:i/>
      <w:iCs/>
      <w:color w:val="404040" w:themeColor="text1" w:themeTint="BF"/>
    </w:rPr>
  </w:style>
  <w:style w:type="paragraph" w:styleId="ListParagraph">
    <w:name w:val="List Paragraph"/>
    <w:aliases w:val="Syle 1,Normal bullet 2,Bullet list,Saistīto dokumentu saraksts,Numurets,PPS_Bullet,Virsraksti,2,Strip,H&amp;P List Paragraph,Bullets,Numbered List,List Paragraph1,Paragraph,Bullet point 1,1st level - Bullet List Paragraph,list paragraph"/>
    <w:basedOn w:val="Normal"/>
    <w:link w:val="ListParagraphChar"/>
    <w:uiPriority w:val="34"/>
    <w:qFormat/>
    <w:rsid w:val="00DF4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A6B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aliases w:val="Message Char"/>
    <w:basedOn w:val="DefaultParagraphFont"/>
    <w:link w:val="Header"/>
    <w:locked/>
    <w:rsid w:val="00DF4A6B"/>
    <w:rPr>
      <w:rFonts w:ascii="Times New Roman" w:eastAsia="Times New Roman" w:hAnsi="Times New Roman" w:cs="Times New Roman"/>
    </w:rPr>
  </w:style>
  <w:style w:type="paragraph" w:styleId="Header">
    <w:name w:val="header"/>
    <w:aliases w:val="Message"/>
    <w:basedOn w:val="Normal"/>
    <w:link w:val="HeaderChar"/>
    <w:unhideWhenUsed/>
    <w:rsid w:val="00DF4A6B"/>
    <w:pPr>
      <w:tabs>
        <w:tab w:val="center" w:pos="4153"/>
        <w:tab w:val="right" w:pos="8306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DF4A6B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aliases w:val="Syle 1 Char,Normal bullet 2 Char,Bullet list Char,Saistīto dokumentu saraksts Char,Numurets Char,PPS_Bullet Char,Virsraksti Char,2 Char,Strip Char,H&amp;P List Paragraph Char,Bullets Char,Numbered List Char,List Paragraph1 Char"/>
    <w:link w:val="ListParagraph"/>
    <w:uiPriority w:val="34"/>
    <w:qFormat/>
    <w:locked/>
    <w:rsid w:val="00DF4A6B"/>
  </w:style>
  <w:style w:type="table" w:styleId="TableGrid">
    <w:name w:val="Table Grid"/>
    <w:basedOn w:val="TableNormal"/>
    <w:uiPriority w:val="39"/>
    <w:rsid w:val="00DF4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128</Characters>
  <Application>Microsoft Office Word</Application>
  <DocSecurity>0</DocSecurity>
  <Lines>1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Šabovica</dc:creator>
  <cp:keywords/>
  <dc:description/>
  <cp:lastModifiedBy>Ervīns Romans</cp:lastModifiedBy>
  <cp:revision>3</cp:revision>
  <dcterms:created xsi:type="dcterms:W3CDTF">2026-06-01T12:42:00Z</dcterms:created>
  <dcterms:modified xsi:type="dcterms:W3CDTF">2026-06-11T06:42:00Z</dcterms:modified>
</cp:coreProperties>
</file>