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407B" w14:textId="77777777" w:rsidR="00750219" w:rsidRPr="00CE1646" w:rsidRDefault="00750219" w:rsidP="00750219">
      <w:pPr>
        <w:spacing w:after="120"/>
        <w:jc w:val="right"/>
        <w:rPr>
          <w:b/>
          <w:lang w:val="lv-LV"/>
        </w:rPr>
      </w:pPr>
      <w:r w:rsidRPr="00CE1646">
        <w:rPr>
          <w:b/>
          <w:lang w:val="lv-LV"/>
        </w:rPr>
        <w:t>1.pielikums</w:t>
      </w:r>
    </w:p>
    <w:p w14:paraId="7FB09555" w14:textId="77777777" w:rsidR="00750219" w:rsidRPr="00E9577F" w:rsidRDefault="00750219" w:rsidP="00750219">
      <w:pPr>
        <w:spacing w:after="120"/>
        <w:jc w:val="center"/>
        <w:rPr>
          <w:b/>
          <w:lang w:val="lv-LV"/>
        </w:rPr>
      </w:pPr>
      <w:r w:rsidRPr="00E9577F">
        <w:rPr>
          <w:b/>
          <w:lang w:val="lv-LV"/>
        </w:rPr>
        <w:t>PIETEIKUMS</w:t>
      </w:r>
    </w:p>
    <w:p w14:paraId="345DD83D" w14:textId="77777777" w:rsidR="00750219" w:rsidRPr="00437EB1" w:rsidRDefault="00750219" w:rsidP="00750219">
      <w:pPr>
        <w:jc w:val="center"/>
        <w:rPr>
          <w:b/>
          <w:lang w:val="lv-LV"/>
        </w:rPr>
      </w:pPr>
      <w:r w:rsidRPr="00437EB1">
        <w:rPr>
          <w:b/>
          <w:lang w:val="lv-LV"/>
        </w:rPr>
        <w:t>Piegādātāju izvēles procedūrai</w:t>
      </w:r>
    </w:p>
    <w:p w14:paraId="0F3D6777" w14:textId="77777777" w:rsidR="00750219" w:rsidRDefault="00750219" w:rsidP="00750219">
      <w:pPr>
        <w:jc w:val="center"/>
        <w:rPr>
          <w:b/>
          <w:lang w:val="lv-LV"/>
        </w:rPr>
      </w:pPr>
    </w:p>
    <w:p w14:paraId="25D7F416" w14:textId="13039D88" w:rsidR="00750219" w:rsidRPr="00596D49" w:rsidRDefault="00750219" w:rsidP="00750219">
      <w:pPr>
        <w:jc w:val="center"/>
        <w:rPr>
          <w:b/>
          <w:lang w:val="lv-LV"/>
        </w:rPr>
      </w:pPr>
      <w:r w:rsidRPr="00596D49">
        <w:rPr>
          <w:b/>
          <w:lang w:val="lv-LV"/>
        </w:rPr>
        <w:t xml:space="preserve"> </w:t>
      </w:r>
      <w:r w:rsidRPr="00596D49">
        <w:rPr>
          <w:b/>
          <w:color w:val="000000" w:themeColor="text1"/>
          <w:lang w:val="lv-LV"/>
        </w:rPr>
        <w:t>“</w:t>
      </w:r>
      <w:r w:rsidR="00321675" w:rsidRPr="008440AE">
        <w:rPr>
          <w:b/>
          <w:bCs/>
        </w:rPr>
        <w:t>ANM projekta rezultātu audits</w:t>
      </w:r>
      <w:r w:rsidRPr="00596D49">
        <w:rPr>
          <w:b/>
          <w:color w:val="000000" w:themeColor="text1"/>
          <w:lang w:val="lv-LV"/>
        </w:rPr>
        <w:t>”</w:t>
      </w:r>
    </w:p>
    <w:p w14:paraId="1A80EF62" w14:textId="77777777" w:rsidR="006E322E" w:rsidRPr="00E9577F" w:rsidRDefault="006E322E" w:rsidP="00750219">
      <w:pPr>
        <w:jc w:val="center"/>
        <w:rPr>
          <w:b/>
          <w:bCs/>
        </w:rPr>
      </w:pPr>
    </w:p>
    <w:p w14:paraId="68BBC243" w14:textId="77777777" w:rsidR="00750219" w:rsidRPr="00E9577F" w:rsidRDefault="00750219" w:rsidP="00750219">
      <w:pPr>
        <w:pStyle w:val="Header"/>
        <w:tabs>
          <w:tab w:val="right" w:pos="0"/>
        </w:tabs>
        <w:spacing w:after="120"/>
        <w:jc w:val="center"/>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750219" w:rsidRPr="00E9577F" w14:paraId="2F83D066" w14:textId="77777777" w:rsidTr="00E330DC">
        <w:trPr>
          <w:jc w:val="center"/>
        </w:trPr>
        <w:tc>
          <w:tcPr>
            <w:tcW w:w="851" w:type="dxa"/>
            <w:vAlign w:val="center"/>
          </w:tcPr>
          <w:p w14:paraId="06186F1E"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26B7F27" w14:textId="77777777" w:rsidR="00750219" w:rsidRPr="00E9577F" w:rsidRDefault="00750219" w:rsidP="00E330DC">
            <w:pPr>
              <w:pStyle w:val="Header"/>
              <w:tabs>
                <w:tab w:val="right" w:pos="0"/>
              </w:tabs>
              <w:spacing w:after="120"/>
            </w:pPr>
            <w:r w:rsidRPr="00E9577F">
              <w:t>Pretendenta nosaukums</w:t>
            </w:r>
          </w:p>
        </w:tc>
        <w:tc>
          <w:tcPr>
            <w:tcW w:w="4382" w:type="dxa"/>
          </w:tcPr>
          <w:p w14:paraId="20F9F048" w14:textId="77777777" w:rsidR="00750219" w:rsidRPr="00E9577F" w:rsidRDefault="00750219" w:rsidP="00E330DC">
            <w:pPr>
              <w:pStyle w:val="Header"/>
              <w:tabs>
                <w:tab w:val="right" w:pos="0"/>
              </w:tabs>
              <w:spacing w:after="120"/>
            </w:pPr>
          </w:p>
        </w:tc>
      </w:tr>
      <w:tr w:rsidR="00750219" w:rsidRPr="00E9577F" w14:paraId="1E7A791E" w14:textId="77777777" w:rsidTr="00E330DC">
        <w:trPr>
          <w:jc w:val="center"/>
        </w:trPr>
        <w:tc>
          <w:tcPr>
            <w:tcW w:w="851" w:type="dxa"/>
            <w:vAlign w:val="center"/>
          </w:tcPr>
          <w:p w14:paraId="6EDEB583"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0E66856" w14:textId="77777777" w:rsidR="00750219" w:rsidRPr="00E9577F" w:rsidRDefault="00750219" w:rsidP="00E330DC">
            <w:pPr>
              <w:pStyle w:val="Header"/>
              <w:tabs>
                <w:tab w:val="right" w:pos="0"/>
              </w:tabs>
              <w:spacing w:after="120"/>
            </w:pPr>
            <w:r w:rsidRPr="00E9577F">
              <w:t>Vienotās reģistrācijas Nr.</w:t>
            </w:r>
          </w:p>
        </w:tc>
        <w:tc>
          <w:tcPr>
            <w:tcW w:w="4382" w:type="dxa"/>
          </w:tcPr>
          <w:p w14:paraId="523D8DEC" w14:textId="77777777" w:rsidR="00750219" w:rsidRPr="00E9577F" w:rsidRDefault="00750219" w:rsidP="00E330DC">
            <w:pPr>
              <w:pStyle w:val="Header"/>
              <w:tabs>
                <w:tab w:val="right" w:pos="0"/>
              </w:tabs>
              <w:spacing w:after="120"/>
            </w:pPr>
          </w:p>
        </w:tc>
      </w:tr>
      <w:tr w:rsidR="00750219" w:rsidRPr="00E9577F" w14:paraId="5D1543C6" w14:textId="77777777" w:rsidTr="00E330DC">
        <w:trPr>
          <w:jc w:val="center"/>
        </w:trPr>
        <w:tc>
          <w:tcPr>
            <w:tcW w:w="851" w:type="dxa"/>
            <w:vAlign w:val="center"/>
          </w:tcPr>
          <w:p w14:paraId="5B853A54"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211B9ED4" w14:textId="77777777" w:rsidR="00750219" w:rsidRPr="00E9577F" w:rsidRDefault="00750219" w:rsidP="00E330DC">
            <w:pPr>
              <w:pStyle w:val="Header"/>
              <w:tabs>
                <w:tab w:val="right" w:pos="0"/>
              </w:tabs>
              <w:spacing w:after="120"/>
            </w:pPr>
            <w:r w:rsidRPr="00E9577F">
              <w:t>Reģistrācijas gads</w:t>
            </w:r>
          </w:p>
        </w:tc>
        <w:tc>
          <w:tcPr>
            <w:tcW w:w="4382" w:type="dxa"/>
          </w:tcPr>
          <w:p w14:paraId="3BA8FD96" w14:textId="77777777" w:rsidR="00750219" w:rsidRPr="00E9577F" w:rsidRDefault="00750219" w:rsidP="00E330DC">
            <w:pPr>
              <w:pStyle w:val="Header"/>
              <w:tabs>
                <w:tab w:val="right" w:pos="0"/>
              </w:tabs>
              <w:spacing w:after="120"/>
            </w:pPr>
          </w:p>
        </w:tc>
      </w:tr>
      <w:tr w:rsidR="00750219" w:rsidRPr="00E9577F" w14:paraId="3180EDD4" w14:textId="77777777" w:rsidTr="00E330DC">
        <w:trPr>
          <w:jc w:val="center"/>
        </w:trPr>
        <w:tc>
          <w:tcPr>
            <w:tcW w:w="851" w:type="dxa"/>
            <w:vAlign w:val="center"/>
          </w:tcPr>
          <w:p w14:paraId="13D5EC6F"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0DC0836" w14:textId="77777777" w:rsidR="00750219" w:rsidRPr="00E9577F" w:rsidRDefault="00750219" w:rsidP="00E330DC">
            <w:pPr>
              <w:pStyle w:val="Header"/>
              <w:tabs>
                <w:tab w:val="right" w:pos="0"/>
              </w:tabs>
              <w:spacing w:after="120"/>
            </w:pPr>
            <w:r w:rsidRPr="00E9577F">
              <w:t>Juridiskā adrese, pasta indekss</w:t>
            </w:r>
          </w:p>
        </w:tc>
        <w:tc>
          <w:tcPr>
            <w:tcW w:w="4382" w:type="dxa"/>
          </w:tcPr>
          <w:p w14:paraId="6433C7B2" w14:textId="77777777" w:rsidR="00750219" w:rsidRPr="00E9577F" w:rsidRDefault="00750219" w:rsidP="00E330DC">
            <w:pPr>
              <w:pStyle w:val="Header"/>
              <w:tabs>
                <w:tab w:val="right" w:pos="0"/>
              </w:tabs>
              <w:spacing w:after="120"/>
            </w:pPr>
          </w:p>
        </w:tc>
      </w:tr>
      <w:tr w:rsidR="00750219" w:rsidRPr="00E9577F" w14:paraId="30E841A5" w14:textId="77777777" w:rsidTr="00E330DC">
        <w:trPr>
          <w:jc w:val="center"/>
        </w:trPr>
        <w:tc>
          <w:tcPr>
            <w:tcW w:w="851" w:type="dxa"/>
            <w:vAlign w:val="center"/>
          </w:tcPr>
          <w:p w14:paraId="3A30A2A7"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6DCA2D4" w14:textId="77777777" w:rsidR="00750219" w:rsidRPr="00E9577F" w:rsidRDefault="00750219" w:rsidP="00E330DC">
            <w:pPr>
              <w:pStyle w:val="Header"/>
              <w:tabs>
                <w:tab w:val="right" w:pos="0"/>
              </w:tabs>
              <w:spacing w:after="120"/>
            </w:pPr>
            <w:r w:rsidRPr="00E9577F">
              <w:t>Faktiskā adrese</w:t>
            </w:r>
          </w:p>
        </w:tc>
        <w:tc>
          <w:tcPr>
            <w:tcW w:w="4382" w:type="dxa"/>
          </w:tcPr>
          <w:p w14:paraId="095F87C5" w14:textId="77777777" w:rsidR="00750219" w:rsidRPr="00E9577F" w:rsidRDefault="00750219" w:rsidP="00E330DC">
            <w:pPr>
              <w:pStyle w:val="Header"/>
              <w:tabs>
                <w:tab w:val="right" w:pos="0"/>
              </w:tabs>
              <w:spacing w:after="120"/>
            </w:pPr>
          </w:p>
        </w:tc>
      </w:tr>
      <w:tr w:rsidR="00750219" w:rsidRPr="00E9577F" w14:paraId="3C195CDF" w14:textId="77777777" w:rsidTr="00E330DC">
        <w:trPr>
          <w:jc w:val="center"/>
        </w:trPr>
        <w:tc>
          <w:tcPr>
            <w:tcW w:w="851" w:type="dxa"/>
            <w:vAlign w:val="center"/>
          </w:tcPr>
          <w:p w14:paraId="592B2FCE"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8D5DC02" w14:textId="77777777" w:rsidR="00750219" w:rsidRPr="00E9577F" w:rsidRDefault="00750219" w:rsidP="00E330DC">
            <w:pPr>
              <w:pStyle w:val="Header"/>
              <w:tabs>
                <w:tab w:val="right" w:pos="0"/>
              </w:tabs>
              <w:spacing w:after="120"/>
            </w:pPr>
            <w:r w:rsidRPr="00E9577F">
              <w:t>Bankas konta Nr.</w:t>
            </w:r>
          </w:p>
        </w:tc>
        <w:tc>
          <w:tcPr>
            <w:tcW w:w="4382" w:type="dxa"/>
          </w:tcPr>
          <w:p w14:paraId="6F662153" w14:textId="77777777" w:rsidR="00750219" w:rsidRPr="00E9577F" w:rsidRDefault="00750219" w:rsidP="00E330DC">
            <w:pPr>
              <w:pStyle w:val="Header"/>
              <w:tabs>
                <w:tab w:val="right" w:pos="0"/>
              </w:tabs>
              <w:spacing w:after="120"/>
            </w:pPr>
          </w:p>
        </w:tc>
      </w:tr>
      <w:tr w:rsidR="00750219" w:rsidRPr="00E9577F" w14:paraId="1E096E04" w14:textId="77777777" w:rsidTr="00E330DC">
        <w:trPr>
          <w:jc w:val="center"/>
        </w:trPr>
        <w:tc>
          <w:tcPr>
            <w:tcW w:w="851" w:type="dxa"/>
            <w:vAlign w:val="center"/>
          </w:tcPr>
          <w:p w14:paraId="340CAA4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4EC783F" w14:textId="77777777" w:rsidR="00750219" w:rsidRPr="00E9577F" w:rsidRDefault="00750219" w:rsidP="00E330DC">
            <w:pPr>
              <w:pStyle w:val="Header"/>
              <w:tabs>
                <w:tab w:val="right" w:pos="0"/>
              </w:tabs>
              <w:spacing w:after="120"/>
            </w:pPr>
            <w:r w:rsidRPr="00E9577F">
              <w:t>Bankas nosaukums</w:t>
            </w:r>
          </w:p>
        </w:tc>
        <w:tc>
          <w:tcPr>
            <w:tcW w:w="4382" w:type="dxa"/>
          </w:tcPr>
          <w:p w14:paraId="5ECDF3A8" w14:textId="77777777" w:rsidR="00750219" w:rsidRPr="00E9577F" w:rsidRDefault="00750219" w:rsidP="00E330DC">
            <w:pPr>
              <w:pStyle w:val="Header"/>
              <w:tabs>
                <w:tab w:val="right" w:pos="0"/>
              </w:tabs>
              <w:spacing w:after="120"/>
            </w:pPr>
          </w:p>
        </w:tc>
      </w:tr>
      <w:tr w:rsidR="00750219" w:rsidRPr="00E9577F" w14:paraId="133043CD" w14:textId="77777777" w:rsidTr="00E330DC">
        <w:trPr>
          <w:jc w:val="center"/>
        </w:trPr>
        <w:tc>
          <w:tcPr>
            <w:tcW w:w="851" w:type="dxa"/>
            <w:vAlign w:val="center"/>
          </w:tcPr>
          <w:p w14:paraId="6ACE5E33"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0A00C710" w14:textId="77777777" w:rsidR="00750219" w:rsidRPr="00E9577F" w:rsidRDefault="00750219" w:rsidP="00E330DC">
            <w:pPr>
              <w:pStyle w:val="Header"/>
              <w:tabs>
                <w:tab w:val="right" w:pos="0"/>
              </w:tabs>
              <w:spacing w:after="120"/>
            </w:pPr>
            <w:r w:rsidRPr="00E9577F">
              <w:t>Kontaktpersona</w:t>
            </w:r>
          </w:p>
        </w:tc>
        <w:tc>
          <w:tcPr>
            <w:tcW w:w="4382" w:type="dxa"/>
          </w:tcPr>
          <w:p w14:paraId="5AE16017" w14:textId="77777777" w:rsidR="00750219" w:rsidRPr="00E9577F" w:rsidRDefault="00750219" w:rsidP="00E330DC">
            <w:pPr>
              <w:pStyle w:val="Header"/>
              <w:tabs>
                <w:tab w:val="right" w:pos="0"/>
              </w:tabs>
              <w:spacing w:after="120"/>
            </w:pPr>
          </w:p>
        </w:tc>
      </w:tr>
      <w:tr w:rsidR="00750219" w:rsidRPr="00E9577F" w14:paraId="239982C1" w14:textId="77777777" w:rsidTr="00E330DC">
        <w:trPr>
          <w:jc w:val="center"/>
        </w:trPr>
        <w:tc>
          <w:tcPr>
            <w:tcW w:w="851" w:type="dxa"/>
            <w:vAlign w:val="center"/>
          </w:tcPr>
          <w:p w14:paraId="3DA5C319"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3A75B1" w14:textId="77777777" w:rsidR="00750219" w:rsidRPr="00E9577F" w:rsidRDefault="00750219" w:rsidP="00E330DC">
            <w:pPr>
              <w:pStyle w:val="Header"/>
              <w:tabs>
                <w:tab w:val="right" w:pos="0"/>
              </w:tabs>
              <w:spacing w:after="120"/>
            </w:pPr>
            <w:r w:rsidRPr="00E9577F">
              <w:t>Tālruņa Nr.</w:t>
            </w:r>
          </w:p>
        </w:tc>
        <w:tc>
          <w:tcPr>
            <w:tcW w:w="4382" w:type="dxa"/>
          </w:tcPr>
          <w:p w14:paraId="2CC1D873" w14:textId="77777777" w:rsidR="00750219" w:rsidRPr="00E9577F" w:rsidRDefault="00750219" w:rsidP="00E330DC">
            <w:pPr>
              <w:pStyle w:val="Header"/>
              <w:tabs>
                <w:tab w:val="right" w:pos="0"/>
              </w:tabs>
              <w:spacing w:after="120"/>
            </w:pPr>
          </w:p>
        </w:tc>
      </w:tr>
      <w:tr w:rsidR="00750219" w:rsidRPr="00E9577F" w14:paraId="0A518244" w14:textId="77777777" w:rsidTr="00E330DC">
        <w:trPr>
          <w:jc w:val="center"/>
        </w:trPr>
        <w:tc>
          <w:tcPr>
            <w:tcW w:w="851" w:type="dxa"/>
            <w:vAlign w:val="center"/>
          </w:tcPr>
          <w:p w14:paraId="5339EAD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FF269C8" w14:textId="77777777" w:rsidR="00750219" w:rsidRPr="00E9577F" w:rsidRDefault="00750219" w:rsidP="00E330DC">
            <w:pPr>
              <w:pStyle w:val="Header"/>
              <w:tabs>
                <w:tab w:val="right" w:pos="0"/>
              </w:tabs>
              <w:spacing w:after="120"/>
            </w:pPr>
            <w:r w:rsidRPr="00E9577F">
              <w:t>Mobilā tālruņa Nr.</w:t>
            </w:r>
          </w:p>
        </w:tc>
        <w:tc>
          <w:tcPr>
            <w:tcW w:w="4382" w:type="dxa"/>
          </w:tcPr>
          <w:p w14:paraId="41D10249" w14:textId="77777777" w:rsidR="00750219" w:rsidRPr="00E9577F" w:rsidRDefault="00750219" w:rsidP="00E330DC">
            <w:pPr>
              <w:pStyle w:val="Header"/>
              <w:tabs>
                <w:tab w:val="right" w:pos="0"/>
              </w:tabs>
              <w:spacing w:after="120"/>
            </w:pPr>
          </w:p>
        </w:tc>
      </w:tr>
      <w:tr w:rsidR="00750219" w:rsidRPr="00321675" w14:paraId="790DB358" w14:textId="77777777" w:rsidTr="00E330DC">
        <w:trPr>
          <w:jc w:val="center"/>
        </w:trPr>
        <w:tc>
          <w:tcPr>
            <w:tcW w:w="851" w:type="dxa"/>
            <w:vAlign w:val="center"/>
          </w:tcPr>
          <w:p w14:paraId="73FF12B6"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7DD02C" w14:textId="77777777" w:rsidR="00750219" w:rsidRPr="00E9577F" w:rsidRDefault="00750219" w:rsidP="00E330DC">
            <w:pPr>
              <w:pStyle w:val="Header"/>
              <w:tabs>
                <w:tab w:val="right" w:pos="0"/>
              </w:tabs>
              <w:spacing w:after="120"/>
            </w:pPr>
            <w:r w:rsidRPr="00E9577F">
              <w:t xml:space="preserve">E-pasta adrese (norādīt vienu) </w:t>
            </w:r>
          </w:p>
        </w:tc>
        <w:tc>
          <w:tcPr>
            <w:tcW w:w="4382" w:type="dxa"/>
          </w:tcPr>
          <w:p w14:paraId="44A7EBCB" w14:textId="77777777" w:rsidR="00750219" w:rsidRPr="00E9577F" w:rsidRDefault="00750219" w:rsidP="00E330DC">
            <w:pPr>
              <w:pStyle w:val="Header"/>
              <w:tabs>
                <w:tab w:val="right" w:pos="0"/>
              </w:tabs>
              <w:spacing w:after="120"/>
            </w:pPr>
          </w:p>
        </w:tc>
      </w:tr>
    </w:tbl>
    <w:p w14:paraId="1DA626B0" w14:textId="77777777" w:rsidR="00750219" w:rsidRPr="00E9577F" w:rsidRDefault="00750219" w:rsidP="00750219">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0A270130" w14:textId="0970B112" w:rsidR="00750219" w:rsidRPr="00E9577F" w:rsidRDefault="00750219" w:rsidP="00750219">
      <w:pPr>
        <w:spacing w:after="120"/>
        <w:ind w:firstLine="720"/>
        <w:rPr>
          <w:lang w:val="lv-LV"/>
        </w:rPr>
      </w:pPr>
      <w:r w:rsidRPr="00E9577F">
        <w:rPr>
          <w:lang w:val="lv-LV"/>
        </w:rPr>
        <w:t xml:space="preserve">Līdz ar šī pieteikuma un tam pievienoto dokumentu iesniegšanu piesaku pretendenta dalību </w:t>
      </w:r>
      <w:r>
        <w:rPr>
          <w:lang w:val="lv-LV"/>
        </w:rPr>
        <w:t xml:space="preserve">piegādātāju </w:t>
      </w:r>
      <w:r w:rsidRPr="006E322E">
        <w:rPr>
          <w:color w:val="000000" w:themeColor="text1"/>
          <w:lang w:val="lv-LV"/>
        </w:rPr>
        <w:t>izvēles procedūrā “</w:t>
      </w:r>
      <w:sdt>
        <w:sdtPr>
          <w:rPr>
            <w:bCs/>
            <w:color w:val="000000" w:themeColor="text1"/>
            <w:lang w:val="lv-LV"/>
          </w:rPr>
          <w:alias w:val="Iepirkuma priekšmets"/>
          <w:tag w:val="Iepirkuma priekšmets"/>
          <w:id w:val="1238827208"/>
          <w:placeholder>
            <w:docPart w:val="14303E6C8D14451C875A2CA570B46F80"/>
          </w:placeholder>
          <w:text/>
        </w:sdtPr>
        <w:sdtContent>
          <w:r w:rsidR="006E322E" w:rsidRPr="006E322E">
            <w:rPr>
              <w:bCs/>
              <w:color w:val="000000" w:themeColor="text1"/>
              <w:lang w:val="lv-LV"/>
            </w:rPr>
            <w:t>RBP mājaslapas rop.lv uzturēšana</w:t>
          </w:r>
        </w:sdtContent>
      </w:sdt>
      <w:r w:rsidRPr="006E322E">
        <w:rPr>
          <w:color w:val="000000" w:themeColor="text1"/>
          <w:lang w:val="lv-LV"/>
        </w:rPr>
        <w:t xml:space="preserve">” </w:t>
      </w:r>
      <w:r w:rsidRPr="00E9577F">
        <w:rPr>
          <w:lang w:val="lv-LV"/>
        </w:rPr>
        <w:t>(turpmāk – iepirkums) un pretendenta vārdā apliecinu, ka:</w:t>
      </w:r>
    </w:p>
    <w:p w14:paraId="15653A59" w14:textId="77777777" w:rsidR="00750219" w:rsidRPr="00E9577F" w:rsidRDefault="00750219" w:rsidP="00750219">
      <w:pPr>
        <w:numPr>
          <w:ilvl w:val="0"/>
          <w:numId w:val="2"/>
        </w:numPr>
        <w:spacing w:line="276" w:lineRule="auto"/>
        <w:ind w:left="714" w:hanging="357"/>
        <w:rPr>
          <w:lang w:val="lv-LV"/>
        </w:rPr>
      </w:pPr>
      <w:r w:rsidRPr="00E9577F">
        <w:rPr>
          <w:lang w:val="lv-LV"/>
        </w:rPr>
        <w:t>esam iepazinušies</w:t>
      </w:r>
      <w:r>
        <w:rPr>
          <w:lang w:val="lv-LV"/>
        </w:rPr>
        <w:t xml:space="preserve"> ar iepirkuma dokumentiem, </w:t>
      </w:r>
      <w:r w:rsidRPr="00E9577F">
        <w:rPr>
          <w:lang w:val="lv-LV"/>
        </w:rPr>
        <w:t xml:space="preserve">piekrītam piedalīties iepirkumā, kā arī garantējam </w:t>
      </w:r>
      <w:r>
        <w:rPr>
          <w:lang w:val="lv-LV"/>
        </w:rPr>
        <w:t xml:space="preserve">Tehniskās specifikācijas </w:t>
      </w:r>
      <w:r w:rsidRPr="00E9577F">
        <w:rPr>
          <w:lang w:val="lv-LV"/>
        </w:rPr>
        <w:t>prasību izpildi;</w:t>
      </w:r>
      <w:r>
        <w:rPr>
          <w:lang w:val="lv-LV"/>
        </w:rPr>
        <w:t xml:space="preserve"> </w:t>
      </w:r>
    </w:p>
    <w:p w14:paraId="677C2CBD" w14:textId="77777777" w:rsidR="00750219" w:rsidRPr="00E9577F" w:rsidRDefault="00750219" w:rsidP="0075021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1CD48A5" w14:textId="77777777" w:rsidR="00750219" w:rsidRPr="00E9577F" w:rsidRDefault="00750219" w:rsidP="00750219">
      <w:pPr>
        <w:numPr>
          <w:ilvl w:val="0"/>
          <w:numId w:val="2"/>
        </w:numPr>
        <w:spacing w:line="276" w:lineRule="auto"/>
        <w:ind w:left="714" w:hanging="357"/>
        <w:rPr>
          <w:lang w:val="lv-LV"/>
        </w:rPr>
      </w:pPr>
      <w:r w:rsidRPr="00E9577F">
        <w:rPr>
          <w:lang w:val="lv-LV"/>
        </w:rPr>
        <w:t>visa piedāvājuma dokumentācijā ietvertā informācija ir patiesa</w:t>
      </w:r>
      <w:r>
        <w:rPr>
          <w:lang w:val="lv-LV"/>
        </w:rPr>
        <w:t>.</w:t>
      </w:r>
    </w:p>
    <w:p w14:paraId="5B68B0B1" w14:textId="77777777" w:rsidR="00750219" w:rsidRDefault="00750219" w:rsidP="00750219">
      <w:pPr>
        <w:spacing w:line="276" w:lineRule="auto"/>
        <w:rPr>
          <w:lang w:val="lv-LV"/>
        </w:rPr>
      </w:pPr>
      <w:r>
        <w:rPr>
          <w:lang w:val="lv-LV"/>
        </w:rPr>
        <w:t xml:space="preserve"> </w:t>
      </w:r>
    </w:p>
    <w:p w14:paraId="5A4F4C78" w14:textId="77777777" w:rsidR="00750219" w:rsidRPr="00E9577F" w:rsidRDefault="00750219" w:rsidP="00750219">
      <w:pPr>
        <w:spacing w:after="120"/>
        <w:rPr>
          <w:rFonts w:eastAsiaTheme="minorEastAsia"/>
          <w:b/>
          <w:lang w:val="lv-LV" w:eastAsia="zh-CN"/>
        </w:rPr>
      </w:pPr>
      <w:r w:rsidRPr="00E9577F">
        <w:rPr>
          <w:lang w:val="lv-LV"/>
        </w:rPr>
        <w:t xml:space="preserve">Amatpersonas (vai pilnvarotās personas) paraksts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lang w:val="lv-LV"/>
        </w:rPr>
        <w:t xml:space="preserve"> </w:t>
      </w:r>
    </w:p>
    <w:p w14:paraId="2F356D17" w14:textId="77777777" w:rsidR="00750219" w:rsidRPr="00E9577F" w:rsidRDefault="00750219" w:rsidP="00750219">
      <w:pPr>
        <w:spacing w:after="120"/>
        <w:rPr>
          <w:lang w:val="lv-LV"/>
        </w:rPr>
      </w:pPr>
    </w:p>
    <w:p w14:paraId="2FA6C880" w14:textId="77777777" w:rsidR="00750219" w:rsidRPr="00E9577F" w:rsidRDefault="00750219" w:rsidP="00750219">
      <w:pPr>
        <w:spacing w:after="120"/>
        <w:rPr>
          <w:u w:val="single"/>
          <w:lang w:val="lv-LV"/>
        </w:rPr>
      </w:pPr>
      <w:r w:rsidRPr="00E9577F">
        <w:rPr>
          <w:lang w:val="lv-LV"/>
        </w:rPr>
        <w:t xml:space="preserve">Vārds, uzvārds un amats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p>
    <w:p w14:paraId="2C66925F" w14:textId="77777777" w:rsidR="00750219" w:rsidRPr="00E9577F" w:rsidRDefault="00750219" w:rsidP="00750219">
      <w:pPr>
        <w:spacing w:after="120"/>
        <w:rPr>
          <w:lang w:val="lv-LV"/>
        </w:rPr>
      </w:pPr>
    </w:p>
    <w:p w14:paraId="7609FF01" w14:textId="77777777" w:rsidR="00750219" w:rsidRPr="00E9577F" w:rsidRDefault="00750219" w:rsidP="00750219">
      <w:pPr>
        <w:spacing w:after="120"/>
        <w:rPr>
          <w:lang w:val="lv-LV"/>
        </w:rPr>
      </w:pPr>
      <w:r w:rsidRPr="00E9577F">
        <w:rPr>
          <w:lang w:val="lv-LV"/>
        </w:rPr>
        <w:t>Vieta, datums_____________</w:t>
      </w:r>
    </w:p>
    <w:p w14:paraId="7888C7EA" w14:textId="77777777" w:rsidR="00750219" w:rsidRDefault="00750219" w:rsidP="00750219"/>
    <w:p w14:paraId="27AEBF4E" w14:textId="77777777" w:rsidR="00C27C91" w:rsidRDefault="00C27C91"/>
    <w:sectPr w:rsidR="00C27C91" w:rsidSect="005E0D05">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285866">
    <w:abstractNumId w:val="1"/>
  </w:num>
  <w:num w:numId="2" w16cid:durableId="190352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9"/>
    <w:rsid w:val="00176276"/>
    <w:rsid w:val="001832C7"/>
    <w:rsid w:val="002460B8"/>
    <w:rsid w:val="002A4E70"/>
    <w:rsid w:val="00321675"/>
    <w:rsid w:val="00471D11"/>
    <w:rsid w:val="00596D49"/>
    <w:rsid w:val="005E0D05"/>
    <w:rsid w:val="006E322E"/>
    <w:rsid w:val="00750219"/>
    <w:rsid w:val="00A03A66"/>
    <w:rsid w:val="00AB2891"/>
    <w:rsid w:val="00AF46A5"/>
    <w:rsid w:val="00B21BE3"/>
    <w:rsid w:val="00B73A8C"/>
    <w:rsid w:val="00C01BCA"/>
    <w:rsid w:val="00C21499"/>
    <w:rsid w:val="00C27C91"/>
    <w:rsid w:val="00E11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49AB"/>
  <w15:chartTrackingRefBased/>
  <w15:docId w15:val="{1EDD16AB-3687-4CD5-8205-2914ED57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219"/>
    <w:pPr>
      <w:spacing w:after="0" w:line="240" w:lineRule="auto"/>
      <w:jc w:val="both"/>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essage"/>
    <w:basedOn w:val="Normal"/>
    <w:link w:val="HeaderChar"/>
    <w:rsid w:val="00750219"/>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75021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03E6C8D14451C875A2CA570B46F80"/>
        <w:category>
          <w:name w:val="Vispārīgi"/>
          <w:gallery w:val="placeholder"/>
        </w:category>
        <w:types>
          <w:type w:val="bbPlcHdr"/>
        </w:types>
        <w:behaviors>
          <w:behavior w:val="content"/>
        </w:behaviors>
        <w:guid w:val="{B1EECC6E-91FB-49B7-BDD5-67A9ABA9AC62}"/>
      </w:docPartPr>
      <w:docPartBody>
        <w:p w:rsidR="008744FE" w:rsidRDefault="008744FE" w:rsidP="008744FE">
          <w:pPr>
            <w:pStyle w:val="14303E6C8D14451C875A2CA570B46F80"/>
          </w:pPr>
          <w:r w:rsidRPr="00CC5F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FE"/>
    <w:rsid w:val="000B5485"/>
    <w:rsid w:val="00176276"/>
    <w:rsid w:val="00387055"/>
    <w:rsid w:val="007D04EF"/>
    <w:rsid w:val="008744FE"/>
    <w:rsid w:val="00951FC1"/>
    <w:rsid w:val="00B21BE3"/>
    <w:rsid w:val="00B444DC"/>
    <w:rsid w:val="00B73A8C"/>
    <w:rsid w:val="00C21499"/>
    <w:rsid w:val="00EF00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4FE"/>
    <w:rPr>
      <w:color w:val="808080"/>
    </w:rPr>
  </w:style>
  <w:style w:type="paragraph" w:customStyle="1" w:styleId="14303E6C8D14451C875A2CA570B46F80">
    <w:name w:val="14303E6C8D14451C875A2CA570B46F80"/>
    <w:rsid w:val="00874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Irina Silkalne</cp:lastModifiedBy>
  <cp:revision>3</cp:revision>
  <dcterms:created xsi:type="dcterms:W3CDTF">2026-04-28T06:21:00Z</dcterms:created>
  <dcterms:modified xsi:type="dcterms:W3CDTF">2026-04-28T06:30:00Z</dcterms:modified>
</cp:coreProperties>
</file>